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90DD" w14:textId="4CC8D212" w:rsidR="004D1831" w:rsidRPr="00E55801" w:rsidRDefault="00D97F2A" w:rsidP="00E55801">
      <w:pPr>
        <w:pStyle w:val="Otsikko"/>
        <w:rPr>
          <w:rFonts w:ascii="Times New Roman" w:hAnsi="Times New Roman" w:cs="Times New Roman"/>
        </w:rPr>
      </w:pPr>
      <w:r w:rsidRPr="00E55801">
        <w:rPr>
          <w:rFonts w:ascii="Times New Roman" w:hAnsi="Times New Roman" w:cs="Times New Roman"/>
        </w:rPr>
        <w:t>PIILOTETUT VIRTAPIIRIT TYÖMONISTE</w:t>
      </w:r>
    </w:p>
    <w:p w14:paraId="53341475" w14:textId="29BC16A0" w:rsidR="00E55801" w:rsidRPr="00E55801" w:rsidRDefault="00E55801" w:rsidP="00D97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801">
        <w:rPr>
          <w:rFonts w:ascii="Times New Roman" w:hAnsi="Times New Roman" w:cs="Times New Roman"/>
          <w:b/>
          <w:bCs/>
          <w:sz w:val="28"/>
          <w:szCs w:val="28"/>
        </w:rPr>
        <w:t>https://luma.uef.fi/piilotetut-virtapiirit/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D97F2A" w:rsidRPr="00E55801" w14:paraId="597A7C8E" w14:textId="77777777" w:rsidTr="00E55801">
        <w:tc>
          <w:tcPr>
            <w:tcW w:w="5524" w:type="dxa"/>
          </w:tcPr>
          <w:p w14:paraId="04E34940" w14:textId="4EED2A37" w:rsidR="00D97F2A" w:rsidRPr="00E55801" w:rsidRDefault="00D97F2A" w:rsidP="00E55801">
            <w:pPr>
              <w:pStyle w:val="Alaotsikko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PIILOTETTU VIRTAPIIRI</w:t>
            </w:r>
          </w:p>
        </w:tc>
        <w:tc>
          <w:tcPr>
            <w:tcW w:w="4932" w:type="dxa"/>
          </w:tcPr>
          <w:p w14:paraId="1E7DC1A4" w14:textId="02CC58AE" w:rsidR="00D97F2A" w:rsidRPr="00E55801" w:rsidRDefault="00D97F2A" w:rsidP="00E55801">
            <w:pPr>
              <w:pStyle w:val="Alaotsikko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VASTAUS JA PERUSTELU</w:t>
            </w:r>
          </w:p>
        </w:tc>
      </w:tr>
      <w:tr w:rsidR="00D97F2A" w:rsidRPr="00E55801" w14:paraId="09C0922F" w14:textId="77777777" w:rsidTr="00E55801">
        <w:tc>
          <w:tcPr>
            <w:tcW w:w="5524" w:type="dxa"/>
          </w:tcPr>
          <w:p w14:paraId="0EF57DEC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 1</w:t>
            </w:r>
          </w:p>
          <w:p w14:paraId="4B093478" w14:textId="7795DA47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AE3CD01" wp14:editId="5A4829CC">
                  <wp:extent cx="2988734" cy="1134785"/>
                  <wp:effectExtent l="0" t="0" r="2540" b="8255"/>
                  <wp:docPr id="1678883476" name="Kuva 11" descr="Kuva, joka sisältää kohteen teksti, diagrammi, Fontti, viiv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883476" name="Kuva 11" descr="Kuva, joka sisältää kohteen teksti, diagrammi, Fontti, viiva&#10;&#10;Kuvaus luotu automaattisest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700" cy="113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3B2EB41D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34D9A01F" w14:textId="77777777" w:rsidTr="00E55801">
        <w:tc>
          <w:tcPr>
            <w:tcW w:w="5524" w:type="dxa"/>
          </w:tcPr>
          <w:p w14:paraId="478861C1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</w:t>
            </w:r>
          </w:p>
          <w:p w14:paraId="3BB4B9CA" w14:textId="4B439737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B0CE867" wp14:editId="6470E683">
                  <wp:extent cx="3005667" cy="1145910"/>
                  <wp:effectExtent l="0" t="0" r="4445" b="0"/>
                  <wp:docPr id="630001279" name="Kuva 12" descr="Kuva, joka sisältää kohteen teksti, diagrammi, Fontti, kuvakaappau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001279" name="Kuva 12" descr="Kuva, joka sisältää kohteen teksti, diagrammi, Fontti, kuvakaappaus&#10;&#10;Kuvaus luotu automaattisest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863" cy="114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1F485460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4D25AEF8" w14:textId="77777777" w:rsidTr="00E55801">
        <w:tc>
          <w:tcPr>
            <w:tcW w:w="5524" w:type="dxa"/>
          </w:tcPr>
          <w:p w14:paraId="69BCF3AF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3</w:t>
            </w:r>
          </w:p>
          <w:p w14:paraId="1BE09669" w14:textId="5B2CF5A0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6D7E0A7" wp14:editId="527EC5A3">
                  <wp:extent cx="3124200" cy="1181338"/>
                  <wp:effectExtent l="0" t="0" r="0" b="0"/>
                  <wp:docPr id="2100633449" name="Kuva 13" descr="Kuva, joka sisältää kohteen teksti, diagrammi, kuvakaappaus, Font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633449" name="Kuva 13" descr="Kuva, joka sisältää kohteen teksti, diagrammi, kuvakaappaus, Fontti&#10;&#10;Kuvaus luotu automaattisest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414" cy="118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11F7091F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107C06EE" w14:textId="77777777" w:rsidTr="00E55801">
        <w:tc>
          <w:tcPr>
            <w:tcW w:w="5524" w:type="dxa"/>
          </w:tcPr>
          <w:p w14:paraId="3E99E2A4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4</w:t>
            </w:r>
          </w:p>
          <w:p w14:paraId="39B64F96" w14:textId="20EE6CEC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5D56A81" wp14:editId="465C0027">
                  <wp:extent cx="3124200" cy="1195984"/>
                  <wp:effectExtent l="0" t="0" r="0" b="4445"/>
                  <wp:docPr id="1673356226" name="Kuva 14" descr="Kuva, joka sisältää kohteen diagrammi, teksti, luonnos, viiv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356226" name="Kuva 14" descr="Kuva, joka sisältää kohteen diagrammi, teksti, luonnos, viiva&#10;&#10;Kuvaus luotu automaattisest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437" cy="120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2218121F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687EA33A" w14:textId="77777777" w:rsidTr="00E55801">
        <w:tc>
          <w:tcPr>
            <w:tcW w:w="5524" w:type="dxa"/>
          </w:tcPr>
          <w:p w14:paraId="754B1AE8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5</w:t>
            </w:r>
          </w:p>
          <w:p w14:paraId="01229FDF" w14:textId="73E0F690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85FEEB2" wp14:editId="58EAE4E5">
                  <wp:extent cx="3132667" cy="1167408"/>
                  <wp:effectExtent l="0" t="0" r="0" b="0"/>
                  <wp:docPr id="1782244132" name="Kuva 15" descr="Kuva, joka sisältää kohteen teksti, diagrammi, Fontti, viiv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44132" name="Kuva 15" descr="Kuva, joka sisältää kohteen teksti, diagrammi, Fontti, viiva&#10;&#10;Kuvaus luotu automaattisest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547" cy="117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285BE576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2FB45597" w14:textId="77777777" w:rsidTr="00E55801">
        <w:tc>
          <w:tcPr>
            <w:tcW w:w="5524" w:type="dxa"/>
          </w:tcPr>
          <w:p w14:paraId="110CD334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6</w:t>
            </w:r>
          </w:p>
          <w:p w14:paraId="5D48D8B9" w14:textId="67865B27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863E1C1" wp14:editId="2EAA5E28">
                  <wp:extent cx="3149600" cy="1417319"/>
                  <wp:effectExtent l="0" t="0" r="0" b="0"/>
                  <wp:docPr id="1536639122" name="Kuva 16" descr="Kuva, joka sisältää kohteen teksti, diagrammi, Tekninen piirros, viiv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39122" name="Kuva 16" descr="Kuva, joka sisältää kohteen teksti, diagrammi, Tekninen piirros, viiva&#10;&#10;Kuvaus luotu automaattisest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823" cy="142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4EAF21E6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37CEBF0A" w14:textId="77777777" w:rsidTr="00E55801">
        <w:tc>
          <w:tcPr>
            <w:tcW w:w="5524" w:type="dxa"/>
          </w:tcPr>
          <w:p w14:paraId="75004E2C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7</w:t>
            </w:r>
          </w:p>
          <w:p w14:paraId="34443DF3" w14:textId="6ABD202B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487F3B3" wp14:editId="712835F1">
                  <wp:extent cx="2921000" cy="1675011"/>
                  <wp:effectExtent l="0" t="0" r="0" b="1905"/>
                  <wp:docPr id="695682601" name="Kuva 17" descr="Kuva, joka sisältää kohteen diagrammi, teksti, Tekninen piirros, luonno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682601" name="Kuva 17" descr="Kuva, joka sisältää kohteen diagrammi, teksti, Tekninen piirros, luonnos&#10;&#10;Kuvaus luotu automaattisest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676" cy="168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390960AE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3261CEF0" w14:textId="77777777" w:rsidTr="00E55801">
        <w:tc>
          <w:tcPr>
            <w:tcW w:w="5524" w:type="dxa"/>
          </w:tcPr>
          <w:p w14:paraId="67EEC190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8</w:t>
            </w:r>
          </w:p>
          <w:p w14:paraId="1183B595" w14:textId="3C7C35A1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222766" wp14:editId="77CF9230">
                  <wp:extent cx="3073400" cy="1774408"/>
                  <wp:effectExtent l="0" t="0" r="0" b="0"/>
                  <wp:docPr id="2008455863" name="Kuva 18" descr="Kuva, joka sisältää kohteen diagrammi, teksti, kuvio, origam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455863" name="Kuva 18" descr="Kuva, joka sisältää kohteen diagrammi, teksti, kuvio, origami&#10;&#10;Kuvaus luotu automaattisest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739" cy="177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04D9CB88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213841B5" w14:textId="77777777" w:rsidTr="00E55801">
        <w:tc>
          <w:tcPr>
            <w:tcW w:w="5524" w:type="dxa"/>
          </w:tcPr>
          <w:p w14:paraId="261519B0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9</w:t>
            </w:r>
          </w:p>
          <w:p w14:paraId="6D4C9F4E" w14:textId="41750CA8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2736A5D" wp14:editId="79D83E00">
                  <wp:extent cx="3090334" cy="1798671"/>
                  <wp:effectExtent l="0" t="0" r="0" b="0"/>
                  <wp:docPr id="1641731004" name="Kuva 19" descr="Kuva, joka sisältää kohteen diagrammi, teksti, kuvio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31004" name="Kuva 19" descr="Kuva, joka sisältää kohteen diagrammi, teksti, kuvio&#10;&#10;Kuvaus luotu automaattisest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449" cy="180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2F887689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F2A" w:rsidRPr="00E55801" w14:paraId="07E51F54" w14:textId="77777777" w:rsidTr="00E55801">
        <w:tc>
          <w:tcPr>
            <w:tcW w:w="5524" w:type="dxa"/>
          </w:tcPr>
          <w:p w14:paraId="41C5C0CB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PIILOTETTU VIRTAPIIRI</w:t>
            </w:r>
            <w:r w:rsidRPr="00E558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10</w:t>
            </w:r>
          </w:p>
          <w:p w14:paraId="063D91BA" w14:textId="57D9DA74" w:rsidR="00D97F2A" w:rsidRPr="00E55801" w:rsidRDefault="00E55801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580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B9E6D4E" wp14:editId="681B494F">
                  <wp:extent cx="3056467" cy="1554501"/>
                  <wp:effectExtent l="0" t="0" r="0" b="7620"/>
                  <wp:docPr id="1324424586" name="Kuva 20" descr="Kuva, joka sisältää kohteen diagrammi, teksti, luonnos, Tekninen piirro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424586" name="Kuva 20" descr="Kuva, joka sisältää kohteen diagrammi, teksti, luonnos, Tekninen piirro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955" cy="156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030C3F4D" w14:textId="77777777" w:rsidR="00D97F2A" w:rsidRPr="00E55801" w:rsidRDefault="00D97F2A" w:rsidP="00D97F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B14A3D4" w14:textId="77777777" w:rsidR="00D97F2A" w:rsidRPr="00E55801" w:rsidRDefault="00D97F2A" w:rsidP="00D97F2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7F2A" w:rsidRPr="00E55801" w:rsidSect="00A74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B6"/>
    <w:rsid w:val="002A4C5A"/>
    <w:rsid w:val="003639B6"/>
    <w:rsid w:val="004D1831"/>
    <w:rsid w:val="00A74E74"/>
    <w:rsid w:val="00AF7C34"/>
    <w:rsid w:val="00D97F2A"/>
    <w:rsid w:val="00E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E695"/>
  <w15:chartTrackingRefBased/>
  <w15:docId w15:val="{3B9B111F-1960-48EF-BB96-26D0184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639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639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639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639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639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639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639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639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639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639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63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639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639B6"/>
    <w:rPr>
      <w:rFonts w:eastAsiaTheme="majorEastAsia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639B6"/>
    <w:rPr>
      <w:rFonts w:eastAsiaTheme="majorEastAsia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639B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639B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639B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639B6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639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6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639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639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639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639B6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639B6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639B6"/>
    <w:rPr>
      <w:i/>
      <w:iCs/>
      <w:color w:val="2F5496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39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39B6"/>
    <w:rPr>
      <w:i/>
      <w:iCs/>
      <w:color w:val="2F5496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639B6"/>
    <w:rPr>
      <w:b/>
      <w:bCs/>
      <w:smallCaps/>
      <w:color w:val="2F5496" w:themeColor="accent1" w:themeShade="BF"/>
      <w:spacing w:val="5"/>
    </w:rPr>
  </w:style>
  <w:style w:type="table" w:styleId="TaulukkoRuudukko">
    <w:name w:val="Table Grid"/>
    <w:basedOn w:val="Normaalitaulukko"/>
    <w:uiPriority w:val="39"/>
    <w:rsid w:val="00D9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Kinnunen</dc:creator>
  <cp:keywords/>
  <dc:description/>
  <cp:lastModifiedBy>Saana Kinnunen</cp:lastModifiedBy>
  <cp:revision>3</cp:revision>
  <dcterms:created xsi:type="dcterms:W3CDTF">2024-02-29T07:35:00Z</dcterms:created>
  <dcterms:modified xsi:type="dcterms:W3CDTF">2024-02-29T13:16:00Z</dcterms:modified>
</cp:coreProperties>
</file>